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12"/>
        <w:gridCol w:w="5635"/>
      </w:tblGrid>
      <w:tr w:rsidR="00510F5F" w:rsidRPr="009D336D" w:rsidTr="00DA1230">
        <w:tc>
          <w:tcPr>
            <w:tcW w:w="4112" w:type="dxa"/>
            <w:shd w:val="clear" w:color="auto" w:fill="auto"/>
          </w:tcPr>
          <w:p w:rsidR="00182E6F" w:rsidRDefault="005345CB" w:rsidP="00DA1230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Структурное подразделение</w:t>
            </w:r>
          </w:p>
          <w:p w:rsidR="000F4BD7" w:rsidRDefault="000F4BD7" w:rsidP="00DA1230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0F4BD7" w:rsidRPr="000F4BD7" w:rsidRDefault="000F4BD7" w:rsidP="000F4BD7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F4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Должность/ФИО руководителя</w:t>
            </w:r>
          </w:p>
          <w:p w:rsidR="000F4BD7" w:rsidRDefault="000F4BD7" w:rsidP="000F4BD7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F4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структурного</w:t>
            </w:r>
            <w:proofErr w:type="gramEnd"/>
            <w:r w:rsidRPr="000F4B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подразделения</w:t>
            </w:r>
          </w:p>
          <w:p w:rsidR="000F4BD7" w:rsidRPr="009D336D" w:rsidRDefault="000F4BD7" w:rsidP="000F4BD7">
            <w:pPr>
              <w:spacing w:after="0" w:line="240" w:lineRule="auto"/>
              <w:ind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82E6F" w:rsidRPr="009D336D" w:rsidRDefault="005345CB" w:rsidP="00DA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  <w:p w:rsidR="00182E6F" w:rsidRPr="009D336D" w:rsidRDefault="00182E6F" w:rsidP="00DA12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35" w:type="dxa"/>
            <w:shd w:val="clear" w:color="auto" w:fill="auto"/>
          </w:tcPr>
          <w:p w:rsidR="00D10354" w:rsidRPr="00D10354" w:rsidRDefault="00D10354" w:rsidP="00D10354">
            <w:pPr>
              <w:spacing w:after="0" w:line="240" w:lineRule="auto"/>
              <w:ind w:left="3030"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D1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Ректору АГУ </w:t>
            </w:r>
          </w:p>
          <w:p w:rsidR="00D10354" w:rsidRPr="00D10354" w:rsidRDefault="00D10354" w:rsidP="00D10354">
            <w:pPr>
              <w:spacing w:after="0" w:line="240" w:lineRule="auto"/>
              <w:ind w:left="3030" w:firstLine="6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1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им. В.Н. Татищева</w:t>
            </w:r>
          </w:p>
          <w:p w:rsidR="00182E6F" w:rsidRPr="009D336D" w:rsidRDefault="00D10354" w:rsidP="00D1035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 xml:space="preserve">                 </w:t>
            </w:r>
            <w:r w:rsidRPr="00D1035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К.А. Маркелову </w:t>
            </w:r>
          </w:p>
        </w:tc>
      </w:tr>
    </w:tbl>
    <w:p w:rsidR="00182E6F" w:rsidRPr="009D336D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E6F" w:rsidRPr="009D336D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E6F" w:rsidRPr="009D336D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E6F" w:rsidRPr="009D336D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>СЛУЖЕБНАЯ ЗАПИСКА</w:t>
      </w:r>
    </w:p>
    <w:p w:rsidR="00182E6F" w:rsidRPr="009D336D" w:rsidRDefault="00182E6F" w:rsidP="00182E6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E6F" w:rsidRPr="009D336D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 xml:space="preserve">Прошу допустить следующих преподавателей с 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345CB" w:rsidRPr="009D33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510F5F" w:rsidRPr="009D336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345CB" w:rsidRPr="009D336D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 xml:space="preserve"> __</w:t>
      </w:r>
      <w:r w:rsidR="005345CB" w:rsidRPr="009D336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5345CB" w:rsidRPr="009D33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 xml:space="preserve">на условиях почасовой оплаты для обеспечения учебного процесса с обучающимися 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в/</w:t>
      </w: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 xml:space="preserve">на 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«структурное подразделение»</w:t>
      </w: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 xml:space="preserve"> по дополнительной общеразвивающей программе «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программы</w:t>
      </w: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>» по очной форме по договорам об образовании на обучение по дополнительн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общеразвивающ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ей</w:t>
      </w: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программ</w:t>
      </w:r>
      <w:r w:rsidR="005345C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>, с оплатой за счет средств, полученных по договорам:</w:t>
      </w:r>
    </w:p>
    <w:p w:rsidR="00182E6F" w:rsidRPr="009D336D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"/>
        <w:gridCol w:w="1809"/>
        <w:gridCol w:w="2409"/>
        <w:gridCol w:w="709"/>
        <w:gridCol w:w="851"/>
        <w:gridCol w:w="708"/>
        <w:gridCol w:w="567"/>
        <w:gridCol w:w="426"/>
        <w:gridCol w:w="567"/>
        <w:gridCol w:w="708"/>
      </w:tblGrid>
      <w:tr w:rsidR="00510F5F" w:rsidRPr="009D336D" w:rsidTr="00DA1230">
        <w:trPr>
          <w:cantSplit/>
          <w:trHeight w:val="1675"/>
        </w:trPr>
        <w:tc>
          <w:tcPr>
            <w:tcW w:w="460" w:type="dxa"/>
            <w:vAlign w:val="center"/>
          </w:tcPr>
          <w:p w:rsidR="00182E6F" w:rsidRPr="009D336D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lang w:eastAsia="ru-RU"/>
              </w:rPr>
              <w:t>№</w:t>
            </w:r>
          </w:p>
        </w:tc>
        <w:tc>
          <w:tcPr>
            <w:tcW w:w="1809" w:type="dxa"/>
            <w:vAlign w:val="center"/>
          </w:tcPr>
          <w:p w:rsidR="00182E6F" w:rsidRPr="009D336D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lang w:eastAsia="ru-RU"/>
              </w:rPr>
              <w:t xml:space="preserve">ФИО </w:t>
            </w:r>
          </w:p>
          <w:p w:rsidR="00182E6F" w:rsidRPr="009D336D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D336D">
              <w:rPr>
                <w:rFonts w:ascii="Times New Roman" w:eastAsia="Times New Roman" w:hAnsi="Times New Roman"/>
                <w:lang w:eastAsia="ru-RU"/>
              </w:rPr>
              <w:t>преподавателя</w:t>
            </w:r>
            <w:proofErr w:type="gramEnd"/>
            <w:r w:rsidRPr="009D336D">
              <w:rPr>
                <w:rFonts w:ascii="Times New Roman" w:eastAsia="Times New Roman" w:hAnsi="Times New Roman"/>
                <w:lang w:eastAsia="ru-RU"/>
              </w:rPr>
              <w:t>,</w:t>
            </w:r>
          </w:p>
          <w:p w:rsidR="00182E6F" w:rsidRPr="009D336D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9D336D">
              <w:rPr>
                <w:rFonts w:ascii="Times New Roman" w:eastAsia="Times New Roman" w:hAnsi="Times New Roman"/>
                <w:lang w:eastAsia="ru-RU"/>
              </w:rPr>
              <w:t>ученая</w:t>
            </w:r>
            <w:proofErr w:type="gramEnd"/>
            <w:r w:rsidRPr="009D336D">
              <w:rPr>
                <w:rFonts w:ascii="Times New Roman" w:eastAsia="Times New Roman" w:hAnsi="Times New Roman"/>
                <w:lang w:eastAsia="ru-RU"/>
              </w:rPr>
              <w:t xml:space="preserve"> степень, ученое звание, должность </w:t>
            </w:r>
          </w:p>
        </w:tc>
        <w:tc>
          <w:tcPr>
            <w:tcW w:w="2409" w:type="dxa"/>
            <w:vAlign w:val="center"/>
          </w:tcPr>
          <w:p w:rsidR="00182E6F" w:rsidRPr="009D336D" w:rsidRDefault="00182E6F" w:rsidP="00DA12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lang w:eastAsia="ru-RU"/>
              </w:rPr>
              <w:t>Название дисциплины</w:t>
            </w:r>
          </w:p>
        </w:tc>
        <w:tc>
          <w:tcPr>
            <w:tcW w:w="709" w:type="dxa"/>
            <w:textDirection w:val="btLr"/>
            <w:vAlign w:val="center"/>
          </w:tcPr>
          <w:p w:rsidR="00182E6F" w:rsidRPr="009D336D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sz w:val="18"/>
                <w:lang w:eastAsia="ru-RU"/>
              </w:rPr>
              <w:t>Общее кол-во часов</w:t>
            </w:r>
          </w:p>
        </w:tc>
        <w:tc>
          <w:tcPr>
            <w:tcW w:w="851" w:type="dxa"/>
            <w:textDirection w:val="btLr"/>
            <w:vAlign w:val="center"/>
          </w:tcPr>
          <w:p w:rsidR="00182E6F" w:rsidRPr="009D336D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sz w:val="18"/>
                <w:lang w:eastAsia="ru-RU"/>
              </w:rPr>
              <w:t>Лекционные занятия</w:t>
            </w:r>
          </w:p>
        </w:tc>
        <w:tc>
          <w:tcPr>
            <w:tcW w:w="708" w:type="dxa"/>
            <w:textDirection w:val="btLr"/>
            <w:vAlign w:val="center"/>
          </w:tcPr>
          <w:p w:rsidR="00182E6F" w:rsidRPr="009D336D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sz w:val="18"/>
                <w:lang w:eastAsia="ru-RU"/>
              </w:rPr>
              <w:t>Практические</w:t>
            </w:r>
          </w:p>
          <w:p w:rsidR="00182E6F" w:rsidRPr="009D336D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proofErr w:type="gramStart"/>
            <w:r w:rsidRPr="009D336D">
              <w:rPr>
                <w:rFonts w:ascii="Times New Roman" w:eastAsia="Times New Roman" w:hAnsi="Times New Roman"/>
                <w:sz w:val="18"/>
                <w:lang w:eastAsia="ru-RU"/>
              </w:rPr>
              <w:t>занятия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182E6F" w:rsidRPr="009D336D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sz w:val="18"/>
                <w:lang w:eastAsia="ru-RU"/>
              </w:rPr>
              <w:t>Лабораторные занятия</w:t>
            </w:r>
          </w:p>
        </w:tc>
        <w:tc>
          <w:tcPr>
            <w:tcW w:w="426" w:type="dxa"/>
            <w:textDirection w:val="btLr"/>
            <w:vAlign w:val="center"/>
          </w:tcPr>
          <w:p w:rsidR="00182E6F" w:rsidRPr="009D336D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sz w:val="18"/>
                <w:lang w:eastAsia="ru-RU"/>
              </w:rPr>
              <w:t>Зачет</w:t>
            </w:r>
          </w:p>
        </w:tc>
        <w:tc>
          <w:tcPr>
            <w:tcW w:w="567" w:type="dxa"/>
            <w:textDirection w:val="btLr"/>
          </w:tcPr>
          <w:p w:rsidR="00182E6F" w:rsidRPr="009D336D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sz w:val="18"/>
                <w:lang w:eastAsia="ru-RU"/>
              </w:rPr>
              <w:t>Экзамен</w:t>
            </w:r>
          </w:p>
        </w:tc>
        <w:tc>
          <w:tcPr>
            <w:tcW w:w="708" w:type="dxa"/>
            <w:textDirection w:val="btLr"/>
          </w:tcPr>
          <w:p w:rsidR="00182E6F" w:rsidRPr="009D336D" w:rsidRDefault="00182E6F" w:rsidP="00DA123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sz w:val="18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sz w:val="18"/>
                <w:lang w:eastAsia="ru-RU"/>
              </w:rPr>
              <w:t>Итоговая аттестация</w:t>
            </w:r>
          </w:p>
        </w:tc>
      </w:tr>
      <w:tr w:rsidR="003A1151" w:rsidRPr="009D336D" w:rsidTr="00DA1230">
        <w:tc>
          <w:tcPr>
            <w:tcW w:w="460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809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A1151" w:rsidRPr="009D336D" w:rsidRDefault="003A1151" w:rsidP="003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A1151" w:rsidRPr="009D336D" w:rsidRDefault="003A1151" w:rsidP="003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1151" w:rsidRPr="009D336D" w:rsidTr="00DA1230">
        <w:tc>
          <w:tcPr>
            <w:tcW w:w="460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809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A1151" w:rsidRPr="009D336D" w:rsidRDefault="003A1151" w:rsidP="003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A1151" w:rsidRPr="009D336D" w:rsidRDefault="003A1151" w:rsidP="003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1151" w:rsidRPr="009D336D" w:rsidTr="00DA1230">
        <w:tc>
          <w:tcPr>
            <w:tcW w:w="460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809" w:type="dxa"/>
          </w:tcPr>
          <w:p w:rsidR="003A1151" w:rsidRPr="009D336D" w:rsidRDefault="003A1151" w:rsidP="009D336D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A1151" w:rsidRPr="009D336D" w:rsidRDefault="003A1151" w:rsidP="003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A1151" w:rsidRPr="009D336D" w:rsidRDefault="003A1151" w:rsidP="003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A1151" w:rsidRPr="009D336D" w:rsidTr="00DA1230">
        <w:tc>
          <w:tcPr>
            <w:tcW w:w="460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9D336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09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09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9" w:type="dxa"/>
          </w:tcPr>
          <w:p w:rsidR="003A1151" w:rsidRPr="009D336D" w:rsidRDefault="003A1151" w:rsidP="003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51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A1151" w:rsidRPr="009D336D" w:rsidRDefault="003A1151" w:rsidP="003A11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26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67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3A1151" w:rsidRPr="009D336D" w:rsidRDefault="003A1151" w:rsidP="003A11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82E6F" w:rsidRPr="009D336D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82E6F" w:rsidRPr="009D336D" w:rsidRDefault="00182E6F" w:rsidP="00182E6F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336D">
        <w:rPr>
          <w:rFonts w:ascii="Times New Roman" w:eastAsia="Times New Roman" w:hAnsi="Times New Roman"/>
          <w:sz w:val="24"/>
          <w:szCs w:val="24"/>
          <w:lang w:eastAsia="ru-RU"/>
        </w:rPr>
        <w:t>Оплату производить из расчета:</w:t>
      </w:r>
    </w:p>
    <w:p w:rsidR="00182E6F" w:rsidRPr="005345CB" w:rsidRDefault="005345CB" w:rsidP="005345CB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       </w:t>
      </w:r>
      <w:r w:rsidRPr="005345CB">
        <w:rPr>
          <w:rFonts w:ascii="Times New Roman" w:eastAsia="Times New Roman" w:hAnsi="Times New Roman"/>
          <w:sz w:val="24"/>
          <w:szCs w:val="24"/>
          <w:lang w:eastAsia="ru-RU"/>
        </w:rPr>
        <w:t>__________</w:t>
      </w:r>
    </w:p>
    <w:p w:rsidR="00182E6F" w:rsidRPr="009D336D" w:rsidRDefault="00182E6F" w:rsidP="00182E6F">
      <w:pPr>
        <w:tabs>
          <w:tab w:val="left" w:pos="426"/>
        </w:tabs>
        <w:spacing w:after="0" w:line="240" w:lineRule="auto"/>
        <w:ind w:left="42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F4BD7" w:rsidRPr="000F4BD7" w:rsidRDefault="000F4BD7" w:rsidP="000F4BD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F4BD7">
        <w:rPr>
          <w:rFonts w:ascii="Times New Roman" w:eastAsia="Times New Roman" w:hAnsi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ь</w:t>
      </w:r>
    </w:p>
    <w:p w:rsidR="00182E6F" w:rsidRPr="009D336D" w:rsidRDefault="000F4BD7" w:rsidP="000F4BD7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0F4BD7">
        <w:rPr>
          <w:rFonts w:ascii="Times New Roman" w:eastAsia="Times New Roman" w:hAnsi="Times New Roman"/>
          <w:sz w:val="24"/>
          <w:szCs w:val="24"/>
          <w:lang w:eastAsia="ru-RU"/>
        </w:rPr>
        <w:t>структурного</w:t>
      </w:r>
      <w:proofErr w:type="gramEnd"/>
      <w:r w:rsidRPr="000F4BD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подразделения</w:t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_____________________________</w:t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8D5FD5" w:rsidRPr="009D336D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182E6F" w:rsidRPr="009D336D" w:rsidRDefault="00182E6F" w:rsidP="00182E6F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182E6F" w:rsidRPr="009D336D" w:rsidRDefault="00182E6F" w:rsidP="0018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82E6F" w:rsidRPr="009D336D" w:rsidRDefault="00182E6F" w:rsidP="0018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82E6F" w:rsidRPr="009D336D" w:rsidRDefault="00182E6F" w:rsidP="0018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82E6F" w:rsidRPr="009D336D" w:rsidRDefault="00182E6F" w:rsidP="00182E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6548D2" w:rsidRPr="009D336D" w:rsidRDefault="006548D2"/>
    <w:sectPr w:rsidR="006548D2" w:rsidRPr="009D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DC17F9"/>
    <w:multiLevelType w:val="hybridMultilevel"/>
    <w:tmpl w:val="E708C672"/>
    <w:lvl w:ilvl="0" w:tplc="190E7894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7C5928B4"/>
    <w:multiLevelType w:val="hybridMultilevel"/>
    <w:tmpl w:val="91701BA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43"/>
    <w:rsid w:val="000F4BD7"/>
    <w:rsid w:val="001631B8"/>
    <w:rsid w:val="00182E6F"/>
    <w:rsid w:val="003A1151"/>
    <w:rsid w:val="00510F5F"/>
    <w:rsid w:val="00533A23"/>
    <w:rsid w:val="005345CB"/>
    <w:rsid w:val="006548D2"/>
    <w:rsid w:val="00781C43"/>
    <w:rsid w:val="008D5FD5"/>
    <w:rsid w:val="009D336D"/>
    <w:rsid w:val="00B00D96"/>
    <w:rsid w:val="00D1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3F5F1F-C4B0-4A2A-8215-39637D56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E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5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Учетная запись Майкрософт</cp:lastModifiedBy>
  <cp:revision>14</cp:revision>
  <dcterms:created xsi:type="dcterms:W3CDTF">2018-09-19T08:08:00Z</dcterms:created>
  <dcterms:modified xsi:type="dcterms:W3CDTF">2022-06-20T05:44:00Z</dcterms:modified>
</cp:coreProperties>
</file>